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0A2458" w:rsidRDefault="00885C61" w:rsidP="000A2458">
      <w:pPr>
        <w:ind w:right="-28"/>
        <w:jc w:val="both"/>
        <w:rPr>
          <w:rFonts w:eastAsia="Calibri"/>
          <w:b/>
          <w:bCs/>
          <w:lang w:eastAsia="en-US"/>
        </w:rPr>
      </w:pPr>
      <w:r w:rsidRPr="000A2458">
        <w:rPr>
          <w:rFonts w:eastAsia="Calibri"/>
          <w:b/>
          <w:bCs/>
          <w:lang w:eastAsia="en-US"/>
        </w:rPr>
        <w:t xml:space="preserve">Сведения о доходах, </w:t>
      </w:r>
      <w:r w:rsidR="000A2458" w:rsidRPr="000A2458">
        <w:rPr>
          <w:b/>
          <w:color w:val="000000"/>
          <w:shd w:val="clear" w:color="auto" w:fill="FFFFFF"/>
        </w:rPr>
        <w:t>об имуществе и обязательствах имущественного характера муниципальных служащих,  замещающих дол</w:t>
      </w:r>
      <w:r w:rsidR="000A2458" w:rsidRPr="000A2458">
        <w:rPr>
          <w:b/>
          <w:color w:val="000000"/>
          <w:shd w:val="clear" w:color="auto" w:fill="FFFFFF"/>
        </w:rPr>
        <w:t>ж</w:t>
      </w:r>
      <w:r w:rsidR="000A2458" w:rsidRPr="000A2458">
        <w:rPr>
          <w:b/>
          <w:color w:val="000000"/>
          <w:shd w:val="clear" w:color="auto" w:fill="FFFFFF"/>
        </w:rPr>
        <w:t>ности муниципальной службы в Энгельсском городском Совете депутатов, и членов их семей</w:t>
      </w:r>
      <w:r w:rsidR="000A2458" w:rsidRPr="000A2458">
        <w:rPr>
          <w:rStyle w:val="apple-converted-space"/>
          <w:b/>
          <w:color w:val="000000"/>
          <w:shd w:val="clear" w:color="auto" w:fill="FFFFFF"/>
        </w:rPr>
        <w:t> </w:t>
      </w:r>
      <w:r w:rsidRPr="000A2458">
        <w:rPr>
          <w:rFonts w:eastAsia="Calibri"/>
          <w:b/>
          <w:bCs/>
          <w:lang w:eastAsia="en-US"/>
        </w:rPr>
        <w:t>с</w:t>
      </w:r>
      <w:r w:rsidR="00E34720" w:rsidRPr="000A2458">
        <w:rPr>
          <w:rFonts w:eastAsia="Calibri"/>
          <w:b/>
          <w:bCs/>
          <w:lang w:eastAsia="en-US"/>
        </w:rPr>
        <w:t xml:space="preserve"> 01 января 201</w:t>
      </w:r>
      <w:r w:rsidR="0002408E" w:rsidRPr="000A2458">
        <w:rPr>
          <w:rFonts w:eastAsia="Calibri"/>
          <w:b/>
          <w:bCs/>
          <w:lang w:eastAsia="en-US"/>
        </w:rPr>
        <w:t>7</w:t>
      </w:r>
      <w:r w:rsidR="00E34720" w:rsidRPr="000A2458">
        <w:rPr>
          <w:rFonts w:eastAsia="Calibri"/>
          <w:b/>
          <w:bCs/>
          <w:lang w:eastAsia="en-US"/>
        </w:rPr>
        <w:t xml:space="preserve"> года по 31 декабря 201</w:t>
      </w:r>
      <w:r w:rsidR="0002408E" w:rsidRPr="000A2458">
        <w:rPr>
          <w:rFonts w:eastAsia="Calibri"/>
          <w:b/>
          <w:bCs/>
          <w:lang w:eastAsia="en-US"/>
        </w:rPr>
        <w:t>7</w:t>
      </w:r>
      <w:r w:rsidRPr="000A2458"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275"/>
        <w:gridCol w:w="993"/>
        <w:gridCol w:w="992"/>
        <w:gridCol w:w="1276"/>
        <w:gridCol w:w="910"/>
        <w:gridCol w:w="1075"/>
        <w:gridCol w:w="1701"/>
        <w:gridCol w:w="1701"/>
        <w:gridCol w:w="1418"/>
      </w:tblGrid>
      <w:tr w:rsidR="00235259" w:rsidRPr="00291F1C" w:rsidTr="009F4762">
        <w:trPr>
          <w:trHeight w:val="778"/>
        </w:trPr>
        <w:tc>
          <w:tcPr>
            <w:tcW w:w="567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 годовой доход (руб.)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ник)</w:t>
            </w:r>
          </w:p>
        </w:tc>
      </w:tr>
      <w:tr w:rsidR="00235259" w:rsidRPr="00291F1C" w:rsidTr="009F4762">
        <w:trPr>
          <w:trHeight w:val="554"/>
        </w:trPr>
        <w:tc>
          <w:tcPr>
            <w:tcW w:w="567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10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0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408E" w:rsidRPr="00291F1C" w:rsidTr="009F4762">
        <w:trPr>
          <w:trHeight w:val="675"/>
        </w:trPr>
        <w:tc>
          <w:tcPr>
            <w:tcW w:w="567" w:type="dxa"/>
            <w:vMerge w:val="restart"/>
          </w:tcPr>
          <w:p w:rsidR="0002408E" w:rsidRPr="00291F1C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2408E" w:rsidRDefault="002201C7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Борис Алексан</w:t>
            </w:r>
            <w:r>
              <w:rPr>
                <w:rFonts w:eastAsia="Calibri"/>
                <w:b/>
                <w:bCs/>
                <w:lang w:eastAsia="en-US"/>
              </w:rPr>
              <w:t>д</w:t>
            </w:r>
            <w:r>
              <w:rPr>
                <w:rFonts w:eastAsia="Calibri"/>
                <w:b/>
                <w:bCs/>
                <w:lang w:eastAsia="en-US"/>
              </w:rPr>
              <w:t>рович Михайлов, р</w:t>
            </w:r>
            <w:r w:rsidR="0002408E">
              <w:rPr>
                <w:rFonts w:eastAsia="Calibri"/>
                <w:b/>
                <w:bCs/>
                <w:lang w:eastAsia="en-US"/>
              </w:rPr>
              <w:t>уководитель аппарата Э</w:t>
            </w:r>
            <w:r w:rsidR="0002408E">
              <w:rPr>
                <w:rFonts w:eastAsia="Calibri"/>
                <w:b/>
                <w:bCs/>
                <w:lang w:eastAsia="en-US"/>
              </w:rPr>
              <w:t>н</w:t>
            </w:r>
            <w:r w:rsidR="0002408E">
              <w:rPr>
                <w:rFonts w:eastAsia="Calibri"/>
                <w:b/>
                <w:bCs/>
                <w:lang w:eastAsia="en-US"/>
              </w:rPr>
              <w:t>гельсского г</w:t>
            </w:r>
            <w:r w:rsidR="0002408E">
              <w:rPr>
                <w:rFonts w:eastAsia="Calibri"/>
                <w:b/>
                <w:bCs/>
                <w:lang w:eastAsia="en-US"/>
              </w:rPr>
              <w:t>о</w:t>
            </w:r>
            <w:r w:rsidR="0002408E">
              <w:rPr>
                <w:rFonts w:eastAsia="Calibri"/>
                <w:b/>
                <w:bCs/>
                <w:lang w:eastAsia="en-US"/>
              </w:rPr>
              <w:t xml:space="preserve">родского Совета депутатов </w:t>
            </w:r>
          </w:p>
          <w:p w:rsidR="0002408E" w:rsidRPr="00291F1C" w:rsidRDefault="0002408E" w:rsidP="002201C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408E" w:rsidRPr="00F478E1" w:rsidRDefault="0002408E" w:rsidP="0023525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02408E" w:rsidRPr="00F478E1" w:rsidRDefault="0002408E" w:rsidP="00E25B04">
            <w:pPr>
              <w:ind w:right="-28"/>
              <w:rPr>
                <w:rFonts w:eastAsia="Calibri"/>
                <w:bCs/>
                <w:lang w:val="en-US" w:eastAsia="en-US"/>
              </w:rPr>
            </w:pPr>
            <w:r w:rsidRPr="00F478E1">
              <w:rPr>
                <w:rFonts w:eastAsia="Calibri"/>
                <w:bCs/>
                <w:lang w:val="en-US" w:eastAsia="en-US"/>
              </w:rPr>
              <w:t xml:space="preserve">Volkswagen </w:t>
            </w:r>
          </w:p>
          <w:p w:rsidR="0002408E" w:rsidRPr="00F478E1" w:rsidRDefault="0002408E" w:rsidP="00B4039F">
            <w:pPr>
              <w:ind w:right="936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02408E" w:rsidRPr="00F478E1" w:rsidRDefault="0002408E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790181,86</w:t>
            </w:r>
          </w:p>
        </w:tc>
        <w:tc>
          <w:tcPr>
            <w:tcW w:w="1418" w:type="dxa"/>
          </w:tcPr>
          <w:p w:rsidR="0002408E" w:rsidRPr="00F478E1" w:rsidRDefault="0002408E" w:rsidP="0061235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-</w:t>
            </w:r>
          </w:p>
        </w:tc>
      </w:tr>
      <w:tr w:rsidR="0002408E" w:rsidRPr="00291F1C" w:rsidTr="009F4762">
        <w:trPr>
          <w:trHeight w:val="571"/>
        </w:trPr>
        <w:tc>
          <w:tcPr>
            <w:tcW w:w="567" w:type="dxa"/>
            <w:vMerge/>
          </w:tcPr>
          <w:p w:rsidR="0002408E" w:rsidRPr="00291F1C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2408E" w:rsidRPr="00291F1C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F478E1">
              <w:rPr>
                <w:rFonts w:eastAsia="Calibri"/>
                <w:bCs/>
                <w:lang w:eastAsia="en-US"/>
              </w:rPr>
              <w:t xml:space="preserve">емельный участок </w:t>
            </w:r>
          </w:p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408E" w:rsidRPr="00F478E1" w:rsidRDefault="0002408E" w:rsidP="00E60706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2408E" w:rsidRPr="00F478E1" w:rsidRDefault="0002408E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02408E" w:rsidRPr="00F478E1" w:rsidRDefault="0002408E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408E" w:rsidRPr="00F478E1" w:rsidRDefault="0002408E" w:rsidP="00352491">
            <w:pPr>
              <w:ind w:left="175" w:right="-108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02408E" w:rsidRPr="00F478E1" w:rsidRDefault="0002408E" w:rsidP="001A0100">
            <w:pPr>
              <w:ind w:righ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1422903,57</w:t>
            </w:r>
          </w:p>
        </w:tc>
        <w:tc>
          <w:tcPr>
            <w:tcW w:w="1418" w:type="dxa"/>
            <w:vMerge w:val="restart"/>
          </w:tcPr>
          <w:p w:rsidR="0002408E" w:rsidRPr="00F478E1" w:rsidRDefault="0002408E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-</w:t>
            </w:r>
          </w:p>
        </w:tc>
      </w:tr>
      <w:tr w:rsidR="0002408E" w:rsidRPr="00291F1C" w:rsidTr="009F4762">
        <w:trPr>
          <w:trHeight w:val="571"/>
        </w:trPr>
        <w:tc>
          <w:tcPr>
            <w:tcW w:w="567" w:type="dxa"/>
            <w:vMerge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</w:t>
            </w:r>
            <w:r w:rsidRPr="00F478E1">
              <w:rPr>
                <w:rFonts w:eastAsia="Calibri"/>
                <w:bCs/>
                <w:lang w:eastAsia="en-US"/>
              </w:rPr>
              <w:t xml:space="preserve">илое строение </w:t>
            </w:r>
          </w:p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02408E" w:rsidRPr="00F478E1" w:rsidRDefault="0002408E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02408E" w:rsidRPr="00F478E1" w:rsidRDefault="0002408E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02408E" w:rsidRPr="00F478E1" w:rsidRDefault="0002408E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02408E" w:rsidRPr="00291F1C" w:rsidTr="009F4762">
        <w:trPr>
          <w:trHeight w:val="571"/>
        </w:trPr>
        <w:tc>
          <w:tcPr>
            <w:tcW w:w="567" w:type="dxa"/>
            <w:vMerge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408E" w:rsidRPr="00F478E1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</w:t>
            </w:r>
            <w:r w:rsidRPr="00F478E1">
              <w:rPr>
                <w:rFonts w:eastAsia="Calibri"/>
                <w:bCs/>
                <w:lang w:eastAsia="en-US"/>
              </w:rPr>
              <w:t>озяйстве</w:t>
            </w:r>
            <w:r w:rsidRPr="00F478E1">
              <w:rPr>
                <w:rFonts w:eastAsia="Calibri"/>
                <w:bCs/>
                <w:lang w:eastAsia="en-US"/>
              </w:rPr>
              <w:t>н</w:t>
            </w:r>
            <w:r w:rsidRPr="00F478E1">
              <w:rPr>
                <w:rFonts w:eastAsia="Calibri"/>
                <w:bCs/>
                <w:lang w:eastAsia="en-US"/>
              </w:rPr>
              <w:t>ное строение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2408E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  <w:p w:rsidR="009F4762" w:rsidRDefault="009F476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  <w:p w:rsidR="009F4762" w:rsidRDefault="009F476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  <w:p w:rsidR="009F4762" w:rsidRDefault="009F476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  <w:p w:rsidR="009F4762" w:rsidRPr="00F478E1" w:rsidRDefault="009F476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2408E" w:rsidRPr="00F478E1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02408E" w:rsidRPr="00F478E1" w:rsidRDefault="0002408E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02408E" w:rsidRPr="00F478E1" w:rsidRDefault="0002408E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02408E" w:rsidRPr="00F478E1" w:rsidRDefault="0002408E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592881" w:rsidRPr="00291F1C" w:rsidTr="009F4762">
        <w:trPr>
          <w:trHeight w:val="825"/>
        </w:trPr>
        <w:tc>
          <w:tcPr>
            <w:tcW w:w="567" w:type="dxa"/>
            <w:vMerge w:val="restart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92881" w:rsidRDefault="00592881" w:rsidP="0002408E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Забиров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Харисович</w:t>
            </w:r>
            <w:proofErr w:type="spellEnd"/>
            <w:r w:rsidR="00720F1E">
              <w:rPr>
                <w:rFonts w:eastAsia="Calibri"/>
                <w:b/>
                <w:bCs/>
                <w:lang w:eastAsia="en-US"/>
              </w:rPr>
              <w:t>,</w:t>
            </w:r>
            <w:r>
              <w:rPr>
                <w:rFonts w:eastAsia="Calibri"/>
                <w:b/>
                <w:bCs/>
                <w:lang w:eastAsia="en-US"/>
              </w:rPr>
              <w:t xml:space="preserve"> н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чальник упра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ления учета, эк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номического анализа и фина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сов аппарата 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592881" w:rsidRPr="00F478E1" w:rsidRDefault="0059288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881" w:rsidRPr="007607FB" w:rsidRDefault="00573279" w:rsidP="0057327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92881" w:rsidRPr="007607FB" w:rsidRDefault="00573279" w:rsidP="0057327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592881" w:rsidRPr="007607FB" w:rsidRDefault="00573279" w:rsidP="0057327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592881" w:rsidRPr="007607FB" w:rsidRDefault="00592881" w:rsidP="00F65067">
            <w:pPr>
              <w:ind w:right="-108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7607FB">
              <w:rPr>
                <w:rFonts w:eastAsia="Calibri"/>
                <w:bCs/>
                <w:lang w:eastAsia="en-US"/>
              </w:rPr>
              <w:t>втомобиль</w:t>
            </w:r>
          </w:p>
          <w:p w:rsidR="00592881" w:rsidRPr="009F4762" w:rsidRDefault="00592881" w:rsidP="00F65067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VOLKSW</w:t>
            </w:r>
            <w:r>
              <w:rPr>
                <w:rFonts w:eastAsia="Calibri"/>
                <w:bCs/>
                <w:lang w:val="en-US" w:eastAsia="en-US"/>
              </w:rPr>
              <w:t>A</w:t>
            </w:r>
            <w:r>
              <w:rPr>
                <w:rFonts w:eastAsia="Calibri"/>
                <w:bCs/>
                <w:lang w:val="en-US" w:eastAsia="en-US"/>
              </w:rPr>
              <w:t>GEN</w:t>
            </w:r>
          </w:p>
        </w:tc>
        <w:tc>
          <w:tcPr>
            <w:tcW w:w="1701" w:type="dxa"/>
            <w:vMerge w:val="restart"/>
          </w:tcPr>
          <w:p w:rsidR="00592881" w:rsidRPr="007607FB" w:rsidRDefault="00592881" w:rsidP="009F4762">
            <w:pPr>
              <w:tabs>
                <w:tab w:val="left" w:pos="1168"/>
              </w:tabs>
              <w:ind w:right="3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817387,90</w:t>
            </w:r>
            <w:r w:rsidRPr="007607FB">
              <w:rPr>
                <w:rFonts w:eastAsia="Calibri"/>
                <w:bCs/>
                <w:lang w:eastAsia="en-US"/>
              </w:rPr>
              <w:t xml:space="preserve"> (в том числе иные доходы: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607FB">
              <w:rPr>
                <w:rFonts w:eastAsia="Calibri"/>
                <w:bCs/>
                <w:lang w:eastAsia="en-US"/>
              </w:rPr>
              <w:t>до</w:t>
            </w:r>
            <w:r>
              <w:rPr>
                <w:rFonts w:eastAsia="Calibri"/>
                <w:bCs/>
                <w:lang w:eastAsia="en-US"/>
              </w:rPr>
              <w:t>ход от вклада 2538,83; от продажи а</w:t>
            </w:r>
            <w:r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томобиля 480000,00)</w:t>
            </w:r>
          </w:p>
          <w:p w:rsidR="00592881" w:rsidRPr="007607FB" w:rsidRDefault="00592881" w:rsidP="00F478E1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92881" w:rsidRPr="00F478E1" w:rsidRDefault="008423BB" w:rsidP="000254C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автомобиль (доход от продажи автомоб</w:t>
            </w:r>
            <w:r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ля, личные накопления супругов)</w:t>
            </w:r>
          </w:p>
        </w:tc>
      </w:tr>
      <w:tr w:rsidR="00592881" w:rsidRPr="00291F1C" w:rsidTr="009F4762">
        <w:trPr>
          <w:trHeight w:val="1305"/>
        </w:trPr>
        <w:tc>
          <w:tcPr>
            <w:tcW w:w="567" w:type="dxa"/>
            <w:vMerge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881" w:rsidRDefault="00592881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2881" w:rsidRDefault="00592881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592881" w:rsidRDefault="00592881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592881" w:rsidRDefault="00592881" w:rsidP="001A0100">
            <w:pPr>
              <w:ind w:right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592881" w:rsidRDefault="00592881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592881" w:rsidRPr="00291F1C" w:rsidTr="009F4762">
        <w:trPr>
          <w:trHeight w:val="1170"/>
        </w:trPr>
        <w:tc>
          <w:tcPr>
            <w:tcW w:w="567" w:type="dxa"/>
            <w:vMerge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881" w:rsidRDefault="00592881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2881" w:rsidRPr="009F4762" w:rsidRDefault="00592881" w:rsidP="00D05644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иное недв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жимое им</w:t>
            </w:r>
            <w:r w:rsidRPr="00251702">
              <w:rPr>
                <w:rFonts w:eastAsia="Calibri"/>
                <w:bCs/>
                <w:lang w:eastAsia="en-US"/>
              </w:rPr>
              <w:t>у</w:t>
            </w:r>
            <w:r w:rsidRPr="00251702">
              <w:rPr>
                <w:rFonts w:eastAsia="Calibri"/>
                <w:bCs/>
                <w:lang w:eastAsia="en-US"/>
              </w:rPr>
              <w:t>щество</w:t>
            </w:r>
            <w:r>
              <w:rPr>
                <w:rFonts w:eastAsia="Calibri"/>
                <w:bCs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bCs/>
                <w:lang w:eastAsia="en-US"/>
              </w:rPr>
              <w:t>хозблок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92881" w:rsidRPr="00F478E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592881" w:rsidRDefault="00592881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592881" w:rsidRDefault="00592881" w:rsidP="001A0100">
            <w:pPr>
              <w:ind w:right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592881" w:rsidRDefault="00592881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592881" w:rsidRPr="00291F1C" w:rsidTr="009F4762">
        <w:trPr>
          <w:trHeight w:val="1170"/>
        </w:trPr>
        <w:tc>
          <w:tcPr>
            <w:tcW w:w="567" w:type="dxa"/>
            <w:vMerge/>
          </w:tcPr>
          <w:p w:rsidR="00592881" w:rsidRPr="00251702" w:rsidRDefault="00592881" w:rsidP="00B4039F">
            <w:pPr>
              <w:ind w:right="-28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92881" w:rsidRPr="00251702" w:rsidRDefault="0059288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592881" w:rsidRPr="00251702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592881" w:rsidRPr="00251702" w:rsidRDefault="00592881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592881" w:rsidRDefault="00592881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276 308,01</w:t>
            </w:r>
          </w:p>
          <w:p w:rsidR="00592881" w:rsidRPr="00251702" w:rsidRDefault="00592881" w:rsidP="00251702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592881" w:rsidRPr="00291F1C" w:rsidRDefault="0059288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592881" w:rsidRPr="00291F1C" w:rsidTr="009F4762">
        <w:trPr>
          <w:trHeight w:val="1170"/>
        </w:trPr>
        <w:tc>
          <w:tcPr>
            <w:tcW w:w="567" w:type="dxa"/>
            <w:vMerge w:val="restart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92881" w:rsidRDefault="00592881" w:rsidP="00592881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Степанченко Юлия Валерье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на консультант управления уч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та, экономич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ского анализа и финансов апп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рата Энгельсск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го городского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592881" w:rsidRDefault="0059288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долевая 5/11</w:t>
            </w:r>
          </w:p>
        </w:tc>
        <w:tc>
          <w:tcPr>
            <w:tcW w:w="993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92881" w:rsidRPr="00115981" w:rsidRDefault="001159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92881" w:rsidRDefault="001159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1075" w:type="dxa"/>
            <w:shd w:val="clear" w:color="auto" w:fill="auto"/>
          </w:tcPr>
          <w:p w:rsidR="00592881" w:rsidRDefault="001159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92881" w:rsidRDefault="00592881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автомобиль</w:t>
            </w:r>
          </w:p>
          <w:p w:rsidR="00592881" w:rsidRPr="00592881" w:rsidRDefault="00592881" w:rsidP="0011598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C</w:t>
            </w:r>
            <w:r w:rsidR="00115981">
              <w:rPr>
                <w:rFonts w:eastAsia="Calibri"/>
                <w:bCs/>
                <w:lang w:val="en-US" w:eastAsia="en-US"/>
              </w:rPr>
              <w:t xml:space="preserve">HEVROLET </w:t>
            </w:r>
          </w:p>
        </w:tc>
        <w:tc>
          <w:tcPr>
            <w:tcW w:w="1701" w:type="dxa"/>
          </w:tcPr>
          <w:p w:rsidR="00592881" w:rsidRDefault="00592881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278 564, 16 (в том числе: доход от це</w:t>
            </w:r>
            <w:r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ных бумаг 28900,11)</w:t>
            </w:r>
          </w:p>
        </w:tc>
        <w:tc>
          <w:tcPr>
            <w:tcW w:w="1418" w:type="dxa"/>
          </w:tcPr>
          <w:p w:rsidR="00592881" w:rsidRDefault="00D05644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115981" w:rsidRPr="00291F1C" w:rsidTr="009F4762">
        <w:trPr>
          <w:trHeight w:val="1170"/>
        </w:trPr>
        <w:tc>
          <w:tcPr>
            <w:tcW w:w="567" w:type="dxa"/>
            <w:vMerge/>
          </w:tcPr>
          <w:p w:rsidR="00115981" w:rsidRDefault="001159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15981" w:rsidRDefault="001159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долевая 5/11</w:t>
            </w:r>
          </w:p>
        </w:tc>
        <w:tc>
          <w:tcPr>
            <w:tcW w:w="993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5981" w:rsidRP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1075" w:type="dxa"/>
            <w:shd w:val="clear" w:color="auto" w:fill="auto"/>
          </w:tcPr>
          <w:p w:rsidR="00115981" w:rsidRDefault="00115981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115981" w:rsidRDefault="00115981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115981" w:rsidRDefault="00115981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520 112,30(в том числе: доход по пр</w:t>
            </w:r>
            <w:r w:rsidR="00BF6E09">
              <w:rPr>
                <w:rFonts w:eastAsia="Calibri"/>
                <w:bCs/>
                <w:lang w:eastAsia="en-US"/>
              </w:rPr>
              <w:t>е</w:t>
            </w:r>
            <w:r w:rsidR="00BF6E09">
              <w:rPr>
                <w:rFonts w:eastAsia="Calibri"/>
                <w:bCs/>
                <w:lang w:eastAsia="en-US"/>
              </w:rPr>
              <w:t>дыдущему месту работы 81200,00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418" w:type="dxa"/>
          </w:tcPr>
          <w:p w:rsidR="00115981" w:rsidRDefault="00D05644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D05644" w:rsidRPr="00291F1C" w:rsidTr="009F4762">
        <w:trPr>
          <w:trHeight w:val="1170"/>
        </w:trPr>
        <w:tc>
          <w:tcPr>
            <w:tcW w:w="567" w:type="dxa"/>
            <w:vMerge/>
          </w:tcPr>
          <w:p w:rsidR="00D05644" w:rsidRDefault="00D0564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5644" w:rsidRDefault="00D0564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05644" w:rsidRDefault="00D05644" w:rsidP="00D05644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долевая 1/22</w:t>
            </w:r>
          </w:p>
        </w:tc>
        <w:tc>
          <w:tcPr>
            <w:tcW w:w="993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5644" w:rsidRPr="00115981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1075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D05644" w:rsidRDefault="00D05644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D05644" w:rsidRDefault="00D05644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18" w:type="dxa"/>
          </w:tcPr>
          <w:p w:rsidR="00D05644" w:rsidRDefault="00D05644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D05644" w:rsidRPr="00291F1C" w:rsidTr="009F4762">
        <w:trPr>
          <w:trHeight w:val="1170"/>
        </w:trPr>
        <w:tc>
          <w:tcPr>
            <w:tcW w:w="567" w:type="dxa"/>
          </w:tcPr>
          <w:p w:rsidR="00D05644" w:rsidRDefault="00D0564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5644" w:rsidRDefault="00D0564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долевая 1/22</w:t>
            </w:r>
          </w:p>
        </w:tc>
        <w:tc>
          <w:tcPr>
            <w:tcW w:w="993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5644" w:rsidRPr="00115981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83,6</w:t>
            </w:r>
          </w:p>
        </w:tc>
        <w:tc>
          <w:tcPr>
            <w:tcW w:w="1075" w:type="dxa"/>
            <w:shd w:val="clear" w:color="auto" w:fill="auto"/>
          </w:tcPr>
          <w:p w:rsidR="00D05644" w:rsidRDefault="00D05644" w:rsidP="002813D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D05644" w:rsidRDefault="00D05644" w:rsidP="002813D8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D05644" w:rsidRDefault="00D05644" w:rsidP="002813D8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18" w:type="dxa"/>
          </w:tcPr>
          <w:p w:rsidR="00D05644" w:rsidRDefault="00D05644" w:rsidP="002813D8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02408E" w:rsidRPr="00291F1C" w:rsidTr="009F4762">
        <w:trPr>
          <w:trHeight w:val="1170"/>
        </w:trPr>
        <w:tc>
          <w:tcPr>
            <w:tcW w:w="567" w:type="dxa"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2408E" w:rsidRDefault="000B075C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Грачев Евгений Александрович, н</w:t>
            </w:r>
            <w:r w:rsidR="0002408E">
              <w:rPr>
                <w:rFonts w:eastAsia="Calibri"/>
                <w:b/>
                <w:bCs/>
                <w:lang w:eastAsia="en-US"/>
              </w:rPr>
              <w:t>ачальник отд</w:t>
            </w:r>
            <w:r w:rsidR="0002408E">
              <w:rPr>
                <w:rFonts w:eastAsia="Calibri"/>
                <w:b/>
                <w:bCs/>
                <w:lang w:eastAsia="en-US"/>
              </w:rPr>
              <w:t>е</w:t>
            </w:r>
            <w:r w:rsidR="0002408E">
              <w:rPr>
                <w:rFonts w:eastAsia="Calibri"/>
                <w:b/>
                <w:bCs/>
                <w:lang w:eastAsia="en-US"/>
              </w:rPr>
              <w:t>ла администр</w:t>
            </w:r>
            <w:r w:rsidR="0002408E">
              <w:rPr>
                <w:rFonts w:eastAsia="Calibri"/>
                <w:b/>
                <w:bCs/>
                <w:lang w:eastAsia="en-US"/>
              </w:rPr>
              <w:t>а</w:t>
            </w:r>
            <w:r w:rsidR="0002408E">
              <w:rPr>
                <w:rFonts w:eastAsia="Calibri"/>
                <w:b/>
                <w:bCs/>
                <w:lang w:eastAsia="en-US"/>
              </w:rPr>
              <w:t>тивно-хозяйственной работы и инфо</w:t>
            </w:r>
            <w:r w:rsidR="0002408E">
              <w:rPr>
                <w:rFonts w:eastAsia="Calibri"/>
                <w:b/>
                <w:bCs/>
                <w:lang w:eastAsia="en-US"/>
              </w:rPr>
              <w:t>р</w:t>
            </w:r>
            <w:r w:rsidR="0002408E">
              <w:rPr>
                <w:rFonts w:eastAsia="Calibri"/>
                <w:b/>
                <w:bCs/>
                <w:lang w:eastAsia="en-US"/>
              </w:rPr>
              <w:t>мационных те</w:t>
            </w:r>
            <w:r w:rsidR="0002408E">
              <w:rPr>
                <w:rFonts w:eastAsia="Calibri"/>
                <w:b/>
                <w:bCs/>
                <w:lang w:eastAsia="en-US"/>
              </w:rPr>
              <w:t>х</w:t>
            </w:r>
            <w:r w:rsidR="0002408E">
              <w:rPr>
                <w:rFonts w:eastAsia="Calibri"/>
                <w:b/>
                <w:bCs/>
                <w:lang w:eastAsia="en-US"/>
              </w:rPr>
              <w:t>нологий аппар</w:t>
            </w:r>
            <w:r w:rsidR="0002408E">
              <w:rPr>
                <w:rFonts w:eastAsia="Calibri"/>
                <w:b/>
                <w:bCs/>
                <w:lang w:eastAsia="en-US"/>
              </w:rPr>
              <w:t>а</w:t>
            </w:r>
            <w:r w:rsidR="0002408E">
              <w:rPr>
                <w:rFonts w:eastAsia="Calibri"/>
                <w:b/>
                <w:bCs/>
                <w:lang w:eastAsia="en-US"/>
              </w:rPr>
              <w:t>та Энгельсского городского Сов</w:t>
            </w:r>
            <w:r w:rsidR="0002408E">
              <w:rPr>
                <w:rFonts w:eastAsia="Calibri"/>
                <w:b/>
                <w:bCs/>
                <w:lang w:eastAsia="en-US"/>
              </w:rPr>
              <w:t>е</w:t>
            </w:r>
            <w:r w:rsidR="0002408E">
              <w:rPr>
                <w:rFonts w:eastAsia="Calibri"/>
                <w:b/>
                <w:bCs/>
                <w:lang w:eastAsia="en-US"/>
              </w:rPr>
              <w:t>та депутатов</w:t>
            </w:r>
          </w:p>
          <w:p w:rsidR="0002408E" w:rsidRDefault="0002408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408E" w:rsidRPr="007607FB" w:rsidRDefault="0002408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408E" w:rsidRPr="007607FB" w:rsidRDefault="0002408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910" w:type="dxa"/>
            <w:shd w:val="clear" w:color="auto" w:fill="auto"/>
          </w:tcPr>
          <w:p w:rsidR="0002408E" w:rsidRPr="007607FB" w:rsidRDefault="0002408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02408E" w:rsidRPr="007607FB" w:rsidRDefault="0002408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2408E" w:rsidRPr="007607FB" w:rsidRDefault="0002408E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 xml:space="preserve">автомобиль </w:t>
            </w:r>
            <w:r w:rsidRPr="007607FB">
              <w:rPr>
                <w:rFonts w:eastAsia="Calibri"/>
                <w:bCs/>
                <w:lang w:val="en-US" w:eastAsia="en-US"/>
              </w:rPr>
              <w:t>GREAT WALL</w:t>
            </w:r>
          </w:p>
        </w:tc>
        <w:tc>
          <w:tcPr>
            <w:tcW w:w="1701" w:type="dxa"/>
          </w:tcPr>
          <w:p w:rsidR="0002408E" w:rsidRPr="007607FB" w:rsidRDefault="006111C5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663070,36</w:t>
            </w:r>
          </w:p>
          <w:p w:rsidR="0002408E" w:rsidRPr="007607FB" w:rsidRDefault="0002408E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7607FB">
              <w:rPr>
                <w:rFonts w:eastAsia="Calibri"/>
                <w:bCs/>
                <w:lang w:eastAsia="en-US"/>
              </w:rPr>
              <w:t>(в том числе иные доходы:</w:t>
            </w:r>
            <w:proofErr w:type="gramEnd"/>
          </w:p>
          <w:p w:rsidR="0002408E" w:rsidRPr="007607FB" w:rsidRDefault="0002408E" w:rsidP="00BF6E09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п</w:t>
            </w:r>
            <w:r>
              <w:rPr>
                <w:rFonts w:eastAsia="Calibri"/>
                <w:bCs/>
                <w:lang w:eastAsia="en-US"/>
              </w:rPr>
              <w:t xml:space="preserve">енсия </w:t>
            </w:r>
            <w:bookmarkStart w:id="0" w:name="_GoBack"/>
            <w:bookmarkEnd w:id="0"/>
            <w:r w:rsidR="006111C5">
              <w:rPr>
                <w:rFonts w:eastAsia="Calibri"/>
                <w:bCs/>
                <w:lang w:eastAsia="en-US"/>
              </w:rPr>
              <w:t>235047,96, от вкладах в банках: 331,58</w:t>
            </w:r>
            <w:r w:rsidRPr="007607FB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418" w:type="dxa"/>
          </w:tcPr>
          <w:p w:rsidR="0002408E" w:rsidRPr="00291F1C" w:rsidRDefault="0002408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02408E" w:rsidRPr="00291F1C" w:rsidTr="009F4762">
        <w:trPr>
          <w:trHeight w:val="1170"/>
        </w:trPr>
        <w:tc>
          <w:tcPr>
            <w:tcW w:w="567" w:type="dxa"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2408E" w:rsidRDefault="000240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2408E" w:rsidRPr="007607FB" w:rsidRDefault="0002408E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2408E" w:rsidRPr="007607FB" w:rsidRDefault="0002408E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02408E" w:rsidRPr="007607FB" w:rsidRDefault="0002408E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02408E" w:rsidRPr="007607FB" w:rsidRDefault="0002408E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02408E" w:rsidRPr="007607FB" w:rsidRDefault="0002408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02408E" w:rsidRPr="007607FB" w:rsidRDefault="0002408E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6111C5" w:rsidRDefault="006111C5" w:rsidP="00BF6E09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0,78(в том числе доход </w:t>
            </w:r>
            <w:proofErr w:type="gramStart"/>
            <w:r>
              <w:rPr>
                <w:rFonts w:eastAsia="Calibri"/>
                <w:bCs/>
                <w:lang w:eastAsia="en-US"/>
              </w:rPr>
              <w:t>от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вкладах в банках 0,78)</w:t>
            </w:r>
          </w:p>
          <w:p w:rsidR="006111C5" w:rsidRPr="007607FB" w:rsidRDefault="006111C5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02408E" w:rsidRPr="00291F1C" w:rsidRDefault="0002408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592881" w:rsidRPr="00291F1C" w:rsidTr="00E8003A">
        <w:trPr>
          <w:trHeight w:val="3100"/>
        </w:trPr>
        <w:tc>
          <w:tcPr>
            <w:tcW w:w="567" w:type="dxa"/>
            <w:vMerge w:val="restart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92881" w:rsidRDefault="00720F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Седова Наталья Анатольевна, н</w:t>
            </w:r>
            <w:r w:rsidR="00592881">
              <w:rPr>
                <w:rFonts w:eastAsia="Calibri"/>
                <w:b/>
                <w:bCs/>
                <w:lang w:eastAsia="en-US"/>
              </w:rPr>
              <w:t>ачальник управления о</w:t>
            </w:r>
            <w:r w:rsidR="00592881">
              <w:rPr>
                <w:rFonts w:eastAsia="Calibri"/>
                <w:b/>
                <w:bCs/>
                <w:lang w:eastAsia="en-US"/>
              </w:rPr>
              <w:t>р</w:t>
            </w:r>
            <w:r w:rsidR="00592881">
              <w:rPr>
                <w:rFonts w:eastAsia="Calibri"/>
                <w:b/>
                <w:bCs/>
                <w:lang w:eastAsia="en-US"/>
              </w:rPr>
              <w:t>ганизационно-контрольной р</w:t>
            </w:r>
            <w:r w:rsidR="00592881">
              <w:rPr>
                <w:rFonts w:eastAsia="Calibri"/>
                <w:b/>
                <w:bCs/>
                <w:lang w:eastAsia="en-US"/>
              </w:rPr>
              <w:t>а</w:t>
            </w:r>
            <w:r w:rsidR="00592881">
              <w:rPr>
                <w:rFonts w:eastAsia="Calibri"/>
                <w:b/>
                <w:bCs/>
                <w:lang w:eastAsia="en-US"/>
              </w:rPr>
              <w:t>боты и делопр</w:t>
            </w:r>
            <w:r w:rsidR="00592881">
              <w:rPr>
                <w:rFonts w:eastAsia="Calibri"/>
                <w:b/>
                <w:bCs/>
                <w:lang w:eastAsia="en-US"/>
              </w:rPr>
              <w:t>о</w:t>
            </w:r>
            <w:r w:rsidR="00592881">
              <w:rPr>
                <w:rFonts w:eastAsia="Calibri"/>
                <w:b/>
                <w:bCs/>
                <w:lang w:eastAsia="en-US"/>
              </w:rPr>
              <w:t>изводства апп</w:t>
            </w:r>
            <w:r w:rsidR="00592881">
              <w:rPr>
                <w:rFonts w:eastAsia="Calibri"/>
                <w:b/>
                <w:bCs/>
                <w:lang w:eastAsia="en-US"/>
              </w:rPr>
              <w:t>а</w:t>
            </w:r>
            <w:r w:rsidR="00592881">
              <w:rPr>
                <w:rFonts w:eastAsia="Calibri"/>
                <w:b/>
                <w:bCs/>
                <w:lang w:eastAsia="en-US"/>
              </w:rPr>
              <w:t>рата Энгельсск</w:t>
            </w:r>
            <w:r w:rsidR="00592881">
              <w:rPr>
                <w:rFonts w:eastAsia="Calibri"/>
                <w:b/>
                <w:bCs/>
                <w:lang w:eastAsia="en-US"/>
              </w:rPr>
              <w:t>о</w:t>
            </w:r>
            <w:r w:rsidR="00592881">
              <w:rPr>
                <w:rFonts w:eastAsia="Calibri"/>
                <w:b/>
                <w:bCs/>
                <w:lang w:eastAsia="en-US"/>
              </w:rPr>
              <w:t xml:space="preserve">го городского Совета депутатов </w:t>
            </w:r>
          </w:p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92881" w:rsidRPr="00E25B04" w:rsidRDefault="0059288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индив</w:t>
            </w:r>
            <w:r w:rsidRPr="00E25B04">
              <w:rPr>
                <w:rFonts w:eastAsia="Calibri"/>
                <w:bCs/>
                <w:lang w:eastAsia="en-US"/>
              </w:rPr>
              <w:t>и</w:t>
            </w:r>
            <w:r w:rsidRPr="00E25B04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>3,</w:t>
            </w:r>
            <w:r w:rsidRPr="00E25B0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  <w:p w:rsidR="00592881" w:rsidRPr="00E25B04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592881" w:rsidRPr="00E25B04" w:rsidRDefault="00592881" w:rsidP="000E03E3">
            <w:pPr>
              <w:ind w:right="34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E25B04">
              <w:rPr>
                <w:rFonts w:eastAsia="Calibri"/>
                <w:bCs/>
                <w:lang w:eastAsia="en-US"/>
              </w:rPr>
              <w:t xml:space="preserve">втомобиль ВАЗ </w:t>
            </w:r>
          </w:p>
          <w:p w:rsidR="00592881" w:rsidRPr="00E25B04" w:rsidRDefault="00592881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592881" w:rsidRDefault="0059288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594888,6 </w:t>
            </w:r>
          </w:p>
          <w:p w:rsidR="00592881" w:rsidRPr="00E25B04" w:rsidRDefault="00592881" w:rsidP="006111C5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592881" w:rsidRPr="00291F1C" w:rsidRDefault="0059288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  <w:p w:rsidR="00592881" w:rsidRPr="00291F1C" w:rsidRDefault="0059288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92881" w:rsidRPr="00291F1C" w:rsidTr="009F4762">
        <w:trPr>
          <w:trHeight w:val="571"/>
        </w:trPr>
        <w:tc>
          <w:tcPr>
            <w:tcW w:w="567" w:type="dxa"/>
            <w:vMerge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92881" w:rsidRDefault="00592881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881" w:rsidRPr="007607FB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92881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</w:tc>
        <w:tc>
          <w:tcPr>
            <w:tcW w:w="1075" w:type="dxa"/>
            <w:shd w:val="clear" w:color="auto" w:fill="auto"/>
          </w:tcPr>
          <w:p w:rsidR="00592881" w:rsidRPr="007607FB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92881" w:rsidRDefault="00592881" w:rsidP="008819BF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592881" w:rsidRDefault="0059288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18" w:type="dxa"/>
          </w:tcPr>
          <w:p w:rsidR="00592881" w:rsidRDefault="0059288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592881" w:rsidRPr="00291F1C" w:rsidTr="009F4762">
        <w:trPr>
          <w:trHeight w:val="571"/>
        </w:trPr>
        <w:tc>
          <w:tcPr>
            <w:tcW w:w="567" w:type="dxa"/>
            <w:vMerge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92881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592881" w:rsidRDefault="00592881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2881" w:rsidRPr="00291F1C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881" w:rsidRPr="00291F1C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881" w:rsidRPr="00291F1C" w:rsidRDefault="0059288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881" w:rsidRPr="007607FB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92881" w:rsidRPr="007607FB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</w:tc>
        <w:tc>
          <w:tcPr>
            <w:tcW w:w="1075" w:type="dxa"/>
            <w:shd w:val="clear" w:color="auto" w:fill="auto"/>
          </w:tcPr>
          <w:p w:rsidR="00592881" w:rsidRPr="007607FB" w:rsidRDefault="00592881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92881" w:rsidRPr="007607FB" w:rsidRDefault="00592881" w:rsidP="008819BF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592881" w:rsidRPr="007607FB" w:rsidRDefault="0059288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418" w:type="dxa"/>
          </w:tcPr>
          <w:p w:rsidR="00592881" w:rsidRPr="00291F1C" w:rsidRDefault="0059288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E8003A" w:rsidRPr="00291F1C" w:rsidTr="00E8003A">
        <w:trPr>
          <w:trHeight w:val="928"/>
        </w:trPr>
        <w:tc>
          <w:tcPr>
            <w:tcW w:w="567" w:type="dxa"/>
            <w:vMerge w:val="restart"/>
          </w:tcPr>
          <w:p w:rsidR="00E8003A" w:rsidRDefault="00E8003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8003A" w:rsidRDefault="00511DB3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Суворова Евг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ния Андреевна, н</w:t>
            </w:r>
            <w:r w:rsidR="00E8003A">
              <w:rPr>
                <w:rFonts w:eastAsia="Calibri"/>
                <w:b/>
                <w:bCs/>
                <w:lang w:eastAsia="en-US"/>
              </w:rPr>
              <w:t>ачальник управления пр</w:t>
            </w:r>
            <w:r w:rsidR="00E8003A">
              <w:rPr>
                <w:rFonts w:eastAsia="Calibri"/>
                <w:b/>
                <w:bCs/>
                <w:lang w:eastAsia="en-US"/>
              </w:rPr>
              <w:t>а</w:t>
            </w:r>
            <w:r w:rsidR="00E8003A">
              <w:rPr>
                <w:rFonts w:eastAsia="Calibri"/>
                <w:b/>
                <w:bCs/>
                <w:lang w:eastAsia="en-US"/>
              </w:rPr>
              <w:t>вового обеспеч</w:t>
            </w:r>
            <w:r w:rsidR="00E8003A">
              <w:rPr>
                <w:rFonts w:eastAsia="Calibri"/>
                <w:b/>
                <w:bCs/>
                <w:lang w:eastAsia="en-US"/>
              </w:rPr>
              <w:t>е</w:t>
            </w:r>
            <w:r w:rsidR="00E8003A">
              <w:rPr>
                <w:rFonts w:eastAsia="Calibri"/>
                <w:b/>
                <w:bCs/>
                <w:lang w:eastAsia="en-US"/>
              </w:rPr>
              <w:t>ния аппарата Энгельсского г</w:t>
            </w:r>
            <w:r w:rsidR="00E8003A">
              <w:rPr>
                <w:rFonts w:eastAsia="Calibri"/>
                <w:b/>
                <w:bCs/>
                <w:lang w:eastAsia="en-US"/>
              </w:rPr>
              <w:t>о</w:t>
            </w:r>
            <w:r w:rsidR="00E8003A"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  <w:p w:rsidR="00E8003A" w:rsidRDefault="00E8003A" w:rsidP="00511DB3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8003A" w:rsidRPr="007607FB" w:rsidRDefault="00E8003A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8003A" w:rsidRDefault="00E8003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индив</w:t>
            </w:r>
            <w:r w:rsidRPr="00E25B04">
              <w:rPr>
                <w:rFonts w:eastAsia="Calibri"/>
                <w:bCs/>
                <w:lang w:eastAsia="en-US"/>
              </w:rPr>
              <w:t>и</w:t>
            </w:r>
            <w:r w:rsidRPr="00E25B04">
              <w:rPr>
                <w:rFonts w:eastAsia="Calibri"/>
                <w:bCs/>
                <w:lang w:eastAsia="en-US"/>
              </w:rPr>
              <w:t>дуальная</w:t>
            </w:r>
          </w:p>
          <w:p w:rsidR="00E8003A" w:rsidRPr="00E8003A" w:rsidRDefault="00E8003A" w:rsidP="00E8003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8003A" w:rsidRPr="007607FB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E8003A" w:rsidRPr="007607FB" w:rsidRDefault="00E8003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E8003A" w:rsidRPr="007607FB" w:rsidRDefault="00592881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8003A" w:rsidRPr="00C3485B" w:rsidRDefault="00E8003A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8003A" w:rsidRPr="007607FB" w:rsidRDefault="00E8003A" w:rsidP="00E8003A">
            <w:pPr>
              <w:ind w:right="34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  1366806,86(в том числе: от вкладов в банках: 12356,12; продажи доли квартиры 820000,00)</w:t>
            </w:r>
          </w:p>
          <w:p w:rsidR="00E8003A" w:rsidRPr="007607FB" w:rsidRDefault="00E8003A" w:rsidP="00F32E53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8003A" w:rsidRPr="007607FB" w:rsidRDefault="00E8003A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8003A" w:rsidRPr="00291F1C" w:rsidTr="00E8003A">
        <w:trPr>
          <w:trHeight w:val="926"/>
        </w:trPr>
        <w:tc>
          <w:tcPr>
            <w:tcW w:w="567" w:type="dxa"/>
            <w:vMerge/>
          </w:tcPr>
          <w:p w:rsidR="00E8003A" w:rsidRDefault="00E8003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003A" w:rsidRDefault="00E8003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003A" w:rsidRPr="007607FB" w:rsidRDefault="00E8003A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8003A" w:rsidRPr="007607FB" w:rsidRDefault="00E8003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индив</w:t>
            </w:r>
            <w:r w:rsidRPr="00E25B04">
              <w:rPr>
                <w:rFonts w:eastAsia="Calibri"/>
                <w:bCs/>
                <w:lang w:eastAsia="en-US"/>
              </w:rPr>
              <w:t>и</w:t>
            </w:r>
            <w:r w:rsidRPr="00E25B04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E8003A" w:rsidRPr="007607FB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E8003A" w:rsidRPr="007607FB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8003A" w:rsidRPr="00C3485B" w:rsidRDefault="00E8003A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8003A" w:rsidRDefault="00E8003A" w:rsidP="00E8003A">
            <w:pPr>
              <w:ind w:right="34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8003A" w:rsidRDefault="00E8003A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8003A" w:rsidRPr="00291F1C" w:rsidTr="009F4762">
        <w:trPr>
          <w:trHeight w:val="926"/>
        </w:trPr>
        <w:tc>
          <w:tcPr>
            <w:tcW w:w="567" w:type="dxa"/>
            <w:vMerge/>
          </w:tcPr>
          <w:p w:rsidR="00E8003A" w:rsidRDefault="00E8003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003A" w:rsidRDefault="00E8003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003A" w:rsidRPr="007607FB" w:rsidRDefault="00E8003A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8003A" w:rsidRPr="007607FB" w:rsidRDefault="00E8003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долевая 3/8</w:t>
            </w:r>
          </w:p>
        </w:tc>
        <w:tc>
          <w:tcPr>
            <w:tcW w:w="993" w:type="dxa"/>
            <w:shd w:val="clear" w:color="auto" w:fill="auto"/>
          </w:tcPr>
          <w:p w:rsidR="00E8003A" w:rsidRPr="007607FB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E8003A" w:rsidRPr="007607FB" w:rsidRDefault="0059288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E8003A" w:rsidRPr="007607FB" w:rsidRDefault="00E8003A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8003A" w:rsidRPr="00C3485B" w:rsidRDefault="00E8003A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8003A" w:rsidRDefault="00E8003A" w:rsidP="00E8003A">
            <w:pPr>
              <w:ind w:right="34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8003A" w:rsidRDefault="00E8003A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885C61" w:rsidRPr="00291F1C" w:rsidRDefault="00885C61" w:rsidP="00885C61">
      <w:pPr>
        <w:autoSpaceDE w:val="0"/>
        <w:autoSpaceDN w:val="0"/>
        <w:adjustRightInd w:val="0"/>
        <w:spacing w:line="288" w:lineRule="auto"/>
        <w:jc w:val="both"/>
      </w:pPr>
    </w:p>
    <w:sectPr w:rsidR="00885C61" w:rsidRPr="00291F1C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08E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2458"/>
    <w:rsid w:val="000A33E6"/>
    <w:rsid w:val="000A3534"/>
    <w:rsid w:val="000A36F5"/>
    <w:rsid w:val="000A39AF"/>
    <w:rsid w:val="000A456C"/>
    <w:rsid w:val="000A4A52"/>
    <w:rsid w:val="000A6CA9"/>
    <w:rsid w:val="000A796C"/>
    <w:rsid w:val="000B075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981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E22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1C7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58F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DB3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279"/>
    <w:rsid w:val="005739AD"/>
    <w:rsid w:val="005752A8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881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11C5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6F7367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0F1E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63D"/>
    <w:rsid w:val="007973C0"/>
    <w:rsid w:val="007973E3"/>
    <w:rsid w:val="007A096F"/>
    <w:rsid w:val="007A1395"/>
    <w:rsid w:val="007A1B51"/>
    <w:rsid w:val="007A24A8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37C2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1E19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3BB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9BF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17FC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3963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4762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6E09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64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7226"/>
    <w:rsid w:val="00E673EF"/>
    <w:rsid w:val="00E71051"/>
    <w:rsid w:val="00E71247"/>
    <w:rsid w:val="00E728A2"/>
    <w:rsid w:val="00E74619"/>
    <w:rsid w:val="00E74642"/>
    <w:rsid w:val="00E77CE9"/>
    <w:rsid w:val="00E8003A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2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Рубанов</dc:creator>
  <cp:lastModifiedBy>borisenkoea</cp:lastModifiedBy>
  <cp:revision>13</cp:revision>
  <cp:lastPrinted>2015-05-12T08:49:00Z</cp:lastPrinted>
  <dcterms:created xsi:type="dcterms:W3CDTF">2018-05-07T10:35:00Z</dcterms:created>
  <dcterms:modified xsi:type="dcterms:W3CDTF">2018-05-15T08:24:00Z</dcterms:modified>
</cp:coreProperties>
</file>